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66CBB" w14:textId="77777777" w:rsidR="003B2DF0" w:rsidRDefault="003B2DF0" w:rsidP="00B47F86">
      <w:pPr>
        <w:pStyle w:val="Sinespaciado"/>
      </w:pPr>
      <w:bookmarkStart w:id="0" w:name="_GoBack"/>
      <w:bookmarkEnd w:id="0"/>
    </w:p>
    <w:p w14:paraId="61964009" w14:textId="77777777" w:rsidR="000B69E5" w:rsidRDefault="000B69E5" w:rsidP="00261E99">
      <w:pPr>
        <w:jc w:val="both"/>
      </w:pPr>
    </w:p>
    <w:p w14:paraId="5C238E15" w14:textId="77777777" w:rsidR="00150870" w:rsidRDefault="00150870" w:rsidP="00261E99">
      <w:pPr>
        <w:jc w:val="both"/>
      </w:pPr>
      <w:r>
        <w:t xml:space="preserve">En Santiago, a </w:t>
      </w:r>
      <w:r w:rsidR="00B47F86">
        <w:t>(día)</w:t>
      </w:r>
      <w:r>
        <w:t xml:space="preserve"> de </w:t>
      </w:r>
      <w:r w:rsidR="00B47F86">
        <w:t>(mes)</w:t>
      </w:r>
      <w:r>
        <w:t xml:space="preserve"> de </w:t>
      </w:r>
      <w:r w:rsidR="00B47F86">
        <w:t>(año)</w:t>
      </w:r>
      <w:r>
        <w:t>, yo, ___</w:t>
      </w:r>
      <w:r>
        <w:rPr>
          <w:i/>
        </w:rPr>
        <w:t>(nombre del Representante Legal)</w:t>
      </w:r>
      <w:r>
        <w:t>____, cédula nacional de identidad _____</w:t>
      </w:r>
      <w:r>
        <w:rPr>
          <w:i/>
        </w:rPr>
        <w:t>(RUN Representante Legal)</w:t>
      </w:r>
      <w:r>
        <w:t>_______, en representación de la organización ___________</w:t>
      </w:r>
      <w:r>
        <w:rPr>
          <w:i/>
        </w:rPr>
        <w:t>(nombre de la organización según consta en certificado de vigencia)</w:t>
      </w:r>
      <w:r>
        <w:t>______, RUT _____</w:t>
      </w:r>
      <w:r>
        <w:rPr>
          <w:i/>
        </w:rPr>
        <w:t>(RUT de la organización)</w:t>
      </w:r>
      <w:r>
        <w:t>_____, domiciliada en __________</w:t>
      </w:r>
      <w:r>
        <w:rPr>
          <w:i/>
        </w:rPr>
        <w:t>(domicilio de la organización</w:t>
      </w:r>
      <w:r>
        <w:t>_____________,</w:t>
      </w:r>
      <w:r w:rsidR="00FE741E">
        <w:t xml:space="preserve"> </w:t>
      </w:r>
      <w:r w:rsidR="00261E99">
        <w:t xml:space="preserve">que por este acto y en la representación que invisto, vengo en declarar ante el Consejo Nacional del Fondo de Fortalecimiento de las Organizaciones de Interés Público, que la organización que represento tiene el </w:t>
      </w:r>
      <w:r w:rsidR="00261E99" w:rsidRPr="00261E99">
        <w:rPr>
          <w:b/>
          <w:u w:val="single"/>
        </w:rPr>
        <w:t>carácter de interés público.</w:t>
      </w:r>
    </w:p>
    <w:p w14:paraId="5B0E9C49" w14:textId="77777777" w:rsidR="003F7AFA" w:rsidRDefault="003B2DF0" w:rsidP="003F7AFA">
      <w:pPr>
        <w:jc w:val="both"/>
      </w:pPr>
      <w:r>
        <w:t xml:space="preserve"> </w:t>
      </w:r>
    </w:p>
    <w:p w14:paraId="5A8E827F" w14:textId="77777777" w:rsidR="003F7AFA" w:rsidRDefault="003F7AFA" w:rsidP="003F7AFA">
      <w:pPr>
        <w:jc w:val="both"/>
      </w:pPr>
    </w:p>
    <w:p w14:paraId="28312425" w14:textId="77777777" w:rsidR="003F7AFA" w:rsidRDefault="003F7AFA" w:rsidP="003F7AFA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C2C3E" wp14:editId="2B8A3D96">
                <wp:simplePos x="0" y="0"/>
                <wp:positionH relativeFrom="column">
                  <wp:posOffset>1101089</wp:posOffset>
                </wp:positionH>
                <wp:positionV relativeFrom="paragraph">
                  <wp:posOffset>307975</wp:posOffset>
                </wp:positionV>
                <wp:extent cx="341947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7pt,24.25pt" to="355.9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" strokecolor="#c84416 [3044]"/>
            </w:pict>
          </mc:Fallback>
        </mc:AlternateContent>
      </w:r>
    </w:p>
    <w:p w14:paraId="00446966" w14:textId="71297EFF" w:rsidR="00B36D48" w:rsidRDefault="003F7AFA" w:rsidP="003F7AFA">
      <w:pPr>
        <w:jc w:val="center"/>
      </w:pPr>
      <w:r>
        <w:t xml:space="preserve">(FIRMA </w:t>
      </w:r>
      <w:r w:rsidR="000B69E5">
        <w:t xml:space="preserve">DE </w:t>
      </w:r>
      <w:r w:rsidR="000B69E5" w:rsidRPr="000B69E5">
        <w:rPr>
          <w:b/>
        </w:rPr>
        <w:t>PUÑO Y LETRA</w:t>
      </w:r>
      <w:r w:rsidR="006F6567">
        <w:rPr>
          <w:b/>
        </w:rPr>
        <w:t xml:space="preserve">/DIGITAL </w:t>
      </w:r>
      <w:r w:rsidR="000B69E5">
        <w:t xml:space="preserve"> </w:t>
      </w:r>
      <w:r>
        <w:t>REPRESENTANTE LEGAL)</w:t>
      </w:r>
    </w:p>
    <w:sectPr w:rsidR="00B36D4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97374" w14:textId="77777777" w:rsidR="00596048" w:rsidRDefault="00596048" w:rsidP="00930B68">
      <w:pPr>
        <w:spacing w:after="0" w:line="240" w:lineRule="auto"/>
      </w:pPr>
      <w:r>
        <w:separator/>
      </w:r>
    </w:p>
  </w:endnote>
  <w:endnote w:type="continuationSeparator" w:id="0">
    <w:p w14:paraId="17B31737" w14:textId="77777777" w:rsidR="00596048" w:rsidRDefault="00596048" w:rsidP="0093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BA3BD" w14:textId="77777777" w:rsidR="00596048" w:rsidRDefault="00596048" w:rsidP="00930B68">
      <w:pPr>
        <w:spacing w:after="0" w:line="240" w:lineRule="auto"/>
      </w:pPr>
      <w:r>
        <w:separator/>
      </w:r>
    </w:p>
  </w:footnote>
  <w:footnote w:type="continuationSeparator" w:id="0">
    <w:p w14:paraId="0965BC47" w14:textId="77777777" w:rsidR="00596048" w:rsidRDefault="00596048" w:rsidP="00930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0" w:type="dxa"/>
      <w:tblInd w:w="-738" w:type="dxa"/>
      <w:shd w:val="clear" w:color="auto" w:fill="00519A"/>
      <w:tblLook w:val="0600" w:firstRow="0" w:lastRow="0" w:firstColumn="0" w:lastColumn="0" w:noHBand="1" w:noVBand="1"/>
    </w:tblPr>
    <w:tblGrid>
      <w:gridCol w:w="4070"/>
      <w:gridCol w:w="6270"/>
    </w:tblGrid>
    <w:tr w:rsidR="0066763D" w:rsidRPr="0026403E" w14:paraId="07EA4315" w14:textId="77777777" w:rsidTr="00B4496F">
      <w:trPr>
        <w:trHeight w:val="1728"/>
      </w:trPr>
      <w:tc>
        <w:tcPr>
          <w:tcW w:w="4070" w:type="dxa"/>
          <w:shd w:val="clear" w:color="auto" w:fill="EBDEDA" w:themeFill="accent4" w:themeFillTint="33"/>
          <w:vAlign w:val="center"/>
        </w:tcPr>
        <w:p w14:paraId="7463D641" w14:textId="77777777" w:rsidR="0066763D" w:rsidRPr="0026403E" w:rsidRDefault="0066763D" w:rsidP="00B4496F">
          <w:pPr>
            <w:jc w:val="center"/>
            <w:rPr>
              <w:rFonts w:ascii="Verdana" w:hAnsi="Verdana"/>
            </w:rPr>
          </w:pPr>
          <w:r w:rsidRPr="0042275A">
            <w:rPr>
              <w:noProof/>
              <w:lang w:eastAsia="es-CL"/>
            </w:rPr>
            <w:drawing>
              <wp:anchor distT="0" distB="0" distL="114300" distR="114300" simplePos="0" relativeHeight="251659264" behindDoc="0" locked="0" layoutInCell="1" hidden="0" allowOverlap="1" wp14:anchorId="411C2816" wp14:editId="703ABB51">
                <wp:simplePos x="0" y="0"/>
                <wp:positionH relativeFrom="column">
                  <wp:posOffset>1104265</wp:posOffset>
                </wp:positionH>
                <wp:positionV relativeFrom="paragraph">
                  <wp:posOffset>-635</wp:posOffset>
                </wp:positionV>
                <wp:extent cx="1146175" cy="854710"/>
                <wp:effectExtent l="0" t="0" r="0" b="0"/>
                <wp:wrapSquare wrapText="bothSides" distT="0" distB="0" distL="114300" distR="114300"/>
                <wp:docPr id="4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">
                          <a:duotone>
                            <a:prstClr val="black"/>
                            <a:srgbClr val="2F5496">
                              <a:tint val="45000"/>
                              <a:satMod val="400000"/>
                            </a:srgbClr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175" cy="8547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es-CL"/>
            </w:rPr>
            <w:drawing>
              <wp:anchor distT="0" distB="0" distL="114300" distR="114300" simplePos="0" relativeHeight="251660288" behindDoc="0" locked="0" layoutInCell="1" hidden="0" allowOverlap="1" wp14:anchorId="1830FEC6" wp14:editId="2AAABE6F">
                <wp:simplePos x="0" y="0"/>
                <wp:positionH relativeFrom="column">
                  <wp:posOffset>67945</wp:posOffset>
                </wp:positionH>
                <wp:positionV relativeFrom="paragraph">
                  <wp:posOffset>76835</wp:posOffset>
                </wp:positionV>
                <wp:extent cx="912495" cy="742950"/>
                <wp:effectExtent l="0" t="0" r="1905" b="6350"/>
                <wp:wrapNone/>
                <wp:docPr id="161" name="image3.jpg" descr="C:\Users\ffuenzalida\Desktop\logo msgg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C:\Users\ffuenzalida\Desktop\logo msgg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2495" cy="742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70" w:type="dxa"/>
          <w:shd w:val="clear" w:color="auto" w:fill="EBDEDA" w:themeFill="accent4" w:themeFillTint="33"/>
          <w:vAlign w:val="center"/>
        </w:tcPr>
        <w:p w14:paraId="351F7825" w14:textId="77777777" w:rsidR="0066763D" w:rsidRDefault="0066763D" w:rsidP="00B4496F">
          <w:pPr>
            <w:pStyle w:val="Ttulo"/>
            <w:jc w:val="left"/>
            <w:rPr>
              <w:rFonts w:ascii="Verdana" w:hAnsi="Verdana"/>
              <w:b w:val="0"/>
              <w:bCs/>
              <w:sz w:val="28"/>
              <w:szCs w:val="28"/>
            </w:rPr>
          </w:pPr>
        </w:p>
        <w:p w14:paraId="1350F8F0" w14:textId="403E45F5" w:rsidR="0066763D" w:rsidRPr="00390C33" w:rsidRDefault="0066763D" w:rsidP="00B4496F">
          <w:pPr>
            <w:pStyle w:val="Ttulo"/>
            <w:rPr>
              <w:rFonts w:ascii="Verdana" w:hAnsi="Verdana"/>
              <w:b w:val="0"/>
              <w:bCs/>
              <w:color w:val="613977"/>
              <w:sz w:val="28"/>
              <w:szCs w:val="28"/>
            </w:rPr>
          </w:pPr>
          <w:r>
            <w:rPr>
              <w:rFonts w:ascii="Verdana" w:hAnsi="Verdana"/>
              <w:b w:val="0"/>
              <w:bCs/>
              <w:color w:val="613977"/>
              <w:sz w:val="28"/>
              <w:szCs w:val="28"/>
            </w:rPr>
            <w:t xml:space="preserve">DECLARACIÓN JURADA </w:t>
          </w:r>
        </w:p>
        <w:p w14:paraId="246ACC55" w14:textId="77777777" w:rsidR="0066763D" w:rsidRPr="00390C33" w:rsidRDefault="0066763D" w:rsidP="00B4496F">
          <w:pPr>
            <w:pStyle w:val="Ttulo"/>
            <w:rPr>
              <w:rFonts w:ascii="Calibri" w:eastAsia="Calibri" w:hAnsi="Calibri" w:cs="Calibri"/>
              <w:i/>
              <w:color w:val="613977"/>
              <w:sz w:val="20"/>
              <w:szCs w:val="20"/>
            </w:rPr>
          </w:pPr>
          <w:r w:rsidRPr="00390C33">
            <w:rPr>
              <w:rFonts w:ascii="Calibri" w:eastAsia="Calibri" w:hAnsi="Calibri" w:cs="Calibri"/>
              <w:i/>
              <w:color w:val="613977"/>
              <w:sz w:val="20"/>
              <w:szCs w:val="20"/>
            </w:rPr>
            <w:t>Fondo de Fortalecimiento de Organizaciones de Interés Público</w:t>
          </w:r>
        </w:p>
        <w:p w14:paraId="302D94BF" w14:textId="77777777" w:rsidR="0066763D" w:rsidRPr="00390C33" w:rsidRDefault="0066763D" w:rsidP="00B4496F">
          <w:pPr>
            <w:pStyle w:val="Ttulo"/>
            <w:rPr>
              <w:rFonts w:ascii="Verdana" w:hAnsi="Verdana"/>
              <w:b w:val="0"/>
              <w:bCs/>
              <w:color w:val="613977"/>
              <w:sz w:val="28"/>
              <w:szCs w:val="28"/>
            </w:rPr>
          </w:pPr>
          <w:r w:rsidRPr="00390C33">
            <w:rPr>
              <w:rFonts w:ascii="Calibri" w:eastAsia="Calibri" w:hAnsi="Calibri" w:cs="Calibri"/>
              <w:i/>
              <w:noProof/>
              <w:color w:val="613977"/>
              <w:sz w:val="20"/>
              <w:szCs w:val="20"/>
              <w:lang w:val="es-CL" w:eastAsia="es-CL"/>
            </w:rPr>
            <w:drawing>
              <wp:anchor distT="0" distB="0" distL="114300" distR="114300" simplePos="0" relativeHeight="251661312" behindDoc="0" locked="0" layoutInCell="1" allowOverlap="1" wp14:anchorId="73586D41" wp14:editId="22645B04">
                <wp:simplePos x="0" y="0"/>
                <wp:positionH relativeFrom="column">
                  <wp:posOffset>2588895</wp:posOffset>
                </wp:positionH>
                <wp:positionV relativeFrom="paragraph">
                  <wp:posOffset>20320</wp:posOffset>
                </wp:positionV>
                <wp:extent cx="1213485" cy="387350"/>
                <wp:effectExtent l="0" t="0" r="0" b="6350"/>
                <wp:wrapNone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backgroundRemoval t="9559" b="91176" l="5869" r="92019">
                                      <a14:foregroundMark x1="16432" y1="38235" x2="16432" y2="38235"/>
                                      <a14:foregroundMark x1="16296" y1="65958" x2="20657" y2="55882"/>
                                      <a14:foregroundMark x1="20657" y1="55882" x2="18545" y2="81618"/>
                                      <a14:foregroundMark x1="16432" y1="38235" x2="16432" y2="38235"/>
                                      <a14:foregroundMark x1="92723" y1="33088" x2="89906" y2="87500"/>
                                      <a14:foregroundMark x1="89906" y1="87500" x2="81690" y2="35294"/>
                                      <a14:foregroundMark x1="81690" y1="35294" x2="90376" y2="83824"/>
                                      <a14:foregroundMark x1="90376" y1="83824" x2="92019" y2="49265"/>
                                      <a14:foregroundMark x1="19953" y1="28676" x2="8218" y2="29160"/>
                                      <a14:foregroundMark x1="9467" y1="66176" x2="14554" y2="36029"/>
                                      <a14:foregroundMark x1="8218" y1="73579" x2="9467" y2="66176"/>
                                      <a14:foregroundMark x1="14554" y1="36029" x2="19936" y2="82855"/>
                                      <a14:foregroundMark x1="17856" y1="69853" x2="13146" y2="36765"/>
                                      <a14:foregroundMark x1="19771" y1="83306" x2="17856" y2="69853"/>
                                      <a14:foregroundMark x1="13146" y1="36765" x2="18779" y2="45588"/>
                                      <a14:backgroundMark x1="3052" y1="32353" x2="3052" y2="65441"/>
                                      <a14:backgroundMark x1="4225" y1="28676" x2="4225" y2="91176"/>
                                      <a14:backgroundMark x1="6573" y1="91176" x2="12676" y2="73529"/>
                                      <a14:backgroundMark x1="13850" y1="69853" x2="13850" y2="69853"/>
                                      <a14:backgroundMark x1="12207" y1="66176" x2="12207" y2="66176"/>
                                      <a14:backgroundMark x1="12676" y1="71324" x2="15023" y2="83824"/>
                                      <a14:backgroundMark x1="18779" y1="86029" x2="21596" y2="93382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3485" cy="387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0C33">
            <w:rPr>
              <w:rFonts w:ascii="Calibri" w:eastAsia="Calibri" w:hAnsi="Calibri" w:cs="Calibri"/>
              <w:i/>
              <w:color w:val="613977"/>
              <w:sz w:val="20"/>
              <w:szCs w:val="20"/>
            </w:rPr>
            <w:t>Concurso 2023</w:t>
          </w:r>
        </w:p>
        <w:p w14:paraId="5FB0423F" w14:textId="77777777" w:rsidR="0066763D" w:rsidRPr="00444E8D" w:rsidRDefault="0066763D" w:rsidP="00B4496F">
          <w:pPr>
            <w:pStyle w:val="Ttulo"/>
            <w:jc w:val="left"/>
            <w:rPr>
              <w:rFonts w:ascii="Verdana" w:hAnsi="Verdana"/>
              <w:sz w:val="28"/>
              <w:szCs w:val="28"/>
            </w:rPr>
          </w:pPr>
        </w:p>
      </w:tc>
    </w:tr>
  </w:tbl>
  <w:p w14:paraId="6E530B43" w14:textId="77777777" w:rsidR="000B69E5" w:rsidRDefault="000B69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0B5"/>
    <w:multiLevelType w:val="hybridMultilevel"/>
    <w:tmpl w:val="143C8AF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F5"/>
    <w:rsid w:val="000B69E5"/>
    <w:rsid w:val="0011397F"/>
    <w:rsid w:val="00150870"/>
    <w:rsid w:val="00155183"/>
    <w:rsid w:val="0023133E"/>
    <w:rsid w:val="00261E99"/>
    <w:rsid w:val="003474A3"/>
    <w:rsid w:val="003B2DF0"/>
    <w:rsid w:val="003F7AFA"/>
    <w:rsid w:val="00524B8D"/>
    <w:rsid w:val="00596048"/>
    <w:rsid w:val="0066763D"/>
    <w:rsid w:val="006F6567"/>
    <w:rsid w:val="00715035"/>
    <w:rsid w:val="00740233"/>
    <w:rsid w:val="008847E9"/>
    <w:rsid w:val="008A6E42"/>
    <w:rsid w:val="00930B68"/>
    <w:rsid w:val="00A17321"/>
    <w:rsid w:val="00A47D0C"/>
    <w:rsid w:val="00B36D48"/>
    <w:rsid w:val="00B47F86"/>
    <w:rsid w:val="00C05297"/>
    <w:rsid w:val="00CD5307"/>
    <w:rsid w:val="00D65DFE"/>
    <w:rsid w:val="00DA2BF5"/>
    <w:rsid w:val="00DE3302"/>
    <w:rsid w:val="00FE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BB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0B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B68"/>
  </w:style>
  <w:style w:type="paragraph" w:styleId="Piedepgina">
    <w:name w:val="footer"/>
    <w:basedOn w:val="Normal"/>
    <w:link w:val="PiedepginaCar"/>
    <w:uiPriority w:val="99"/>
    <w:unhideWhenUsed/>
    <w:rsid w:val="00930B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B68"/>
  </w:style>
  <w:style w:type="paragraph" w:styleId="Textodeglobo">
    <w:name w:val="Balloon Text"/>
    <w:basedOn w:val="Normal"/>
    <w:link w:val="TextodegloboCar"/>
    <w:uiPriority w:val="99"/>
    <w:semiHidden/>
    <w:unhideWhenUsed/>
    <w:rsid w:val="0093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B6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B2DF0"/>
    <w:pPr>
      <w:ind w:left="720"/>
      <w:contextualSpacing/>
    </w:pPr>
  </w:style>
  <w:style w:type="paragraph" w:styleId="Sinespaciado">
    <w:name w:val="No Spacing"/>
    <w:uiPriority w:val="1"/>
    <w:qFormat/>
    <w:rsid w:val="00B47F86"/>
    <w:pPr>
      <w:spacing w:after="0" w:line="240" w:lineRule="auto"/>
    </w:pPr>
  </w:style>
  <w:style w:type="paragraph" w:styleId="Ttulo">
    <w:name w:val="Title"/>
    <w:basedOn w:val="Normal"/>
    <w:link w:val="TtuloCar"/>
    <w:uiPriority w:val="1"/>
    <w:qFormat/>
    <w:rsid w:val="0066763D"/>
    <w:pPr>
      <w:spacing w:after="0" w:line="259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66763D"/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0B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B68"/>
  </w:style>
  <w:style w:type="paragraph" w:styleId="Piedepgina">
    <w:name w:val="footer"/>
    <w:basedOn w:val="Normal"/>
    <w:link w:val="PiedepginaCar"/>
    <w:uiPriority w:val="99"/>
    <w:unhideWhenUsed/>
    <w:rsid w:val="00930B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B68"/>
  </w:style>
  <w:style w:type="paragraph" w:styleId="Textodeglobo">
    <w:name w:val="Balloon Text"/>
    <w:basedOn w:val="Normal"/>
    <w:link w:val="TextodegloboCar"/>
    <w:uiPriority w:val="99"/>
    <w:semiHidden/>
    <w:unhideWhenUsed/>
    <w:rsid w:val="0093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B6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B2DF0"/>
    <w:pPr>
      <w:ind w:left="720"/>
      <w:contextualSpacing/>
    </w:pPr>
  </w:style>
  <w:style w:type="paragraph" w:styleId="Sinespaciado">
    <w:name w:val="No Spacing"/>
    <w:uiPriority w:val="1"/>
    <w:qFormat/>
    <w:rsid w:val="00B47F86"/>
    <w:pPr>
      <w:spacing w:after="0" w:line="240" w:lineRule="auto"/>
    </w:pPr>
  </w:style>
  <w:style w:type="paragraph" w:styleId="Ttulo">
    <w:name w:val="Title"/>
    <w:basedOn w:val="Normal"/>
    <w:link w:val="TtuloCar"/>
    <w:uiPriority w:val="1"/>
    <w:qFormat/>
    <w:rsid w:val="0066763D"/>
    <w:pPr>
      <w:spacing w:after="0" w:line="259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  <w:lang w:val="es-ES"/>
    </w:rPr>
  </w:style>
  <w:style w:type="character" w:customStyle="1" w:styleId="TtuloCar">
    <w:name w:val="Título Car"/>
    <w:basedOn w:val="Fuentedeprrafopredeter"/>
    <w:link w:val="Ttulo"/>
    <w:uiPriority w:val="1"/>
    <w:rsid w:val="0066763D"/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Equida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Fuenzalida López</dc:creator>
  <cp:keywords/>
  <dc:description/>
  <cp:lastModifiedBy>Ana Maria Caceres Mena</cp:lastModifiedBy>
  <cp:revision>10</cp:revision>
  <cp:lastPrinted>2013-04-12T15:55:00Z</cp:lastPrinted>
  <dcterms:created xsi:type="dcterms:W3CDTF">2014-08-25T05:08:00Z</dcterms:created>
  <dcterms:modified xsi:type="dcterms:W3CDTF">2023-02-28T12:32:00Z</dcterms:modified>
</cp:coreProperties>
</file>